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B27F" w14:textId="77777777" w:rsidR="001265DC" w:rsidRPr="00F22755" w:rsidRDefault="001265DC">
      <w:pPr>
        <w:rPr>
          <w:sz w:val="20"/>
        </w:rPr>
      </w:pPr>
    </w:p>
    <w:p w14:paraId="3D1AA66D" w14:textId="77777777" w:rsidR="00A26891" w:rsidRPr="00F22755" w:rsidRDefault="00A26891" w:rsidP="00A26891">
      <w:pPr>
        <w:tabs>
          <w:tab w:val="left" w:pos="2268"/>
        </w:tabs>
        <w:rPr>
          <w:sz w:val="20"/>
        </w:rPr>
      </w:pPr>
      <w:r w:rsidRPr="00F22755">
        <w:rPr>
          <w:sz w:val="20"/>
        </w:rPr>
        <w:t>Von:</w:t>
      </w:r>
      <w:r w:rsidRPr="00F22755">
        <w:rPr>
          <w:sz w:val="20"/>
        </w:rPr>
        <w:tab/>
      </w:r>
      <w:sdt>
        <w:sdtPr>
          <w:rPr>
            <w:sz w:val="20"/>
          </w:rPr>
          <w:id w:val="868408886"/>
          <w:placeholder>
            <w:docPart w:val="DefaultPlaceholder_-1854013440"/>
          </w:placeholder>
          <w:showingPlcHdr/>
          <w:text/>
        </w:sdtPr>
        <w:sdtContent>
          <w:r w:rsidRPr="00F22755">
            <w:rPr>
              <w:rStyle w:val="Platzhaltertext"/>
              <w:sz w:val="20"/>
            </w:rPr>
            <w:t>Klicken oder tippen Sie hier, um Text einzugeben.</w:t>
          </w:r>
        </w:sdtContent>
      </w:sdt>
    </w:p>
    <w:p w14:paraId="426F79D7" w14:textId="77777777" w:rsidR="00A26891" w:rsidRPr="00F22755" w:rsidRDefault="00A26891" w:rsidP="00A26891">
      <w:pPr>
        <w:tabs>
          <w:tab w:val="left" w:pos="2268"/>
        </w:tabs>
        <w:rPr>
          <w:sz w:val="20"/>
        </w:rPr>
      </w:pPr>
    </w:p>
    <w:p w14:paraId="49A20991" w14:textId="77777777" w:rsidR="00A26891" w:rsidRPr="00F22755" w:rsidRDefault="00A26891" w:rsidP="00A26891">
      <w:pPr>
        <w:tabs>
          <w:tab w:val="left" w:pos="2268"/>
        </w:tabs>
        <w:rPr>
          <w:sz w:val="20"/>
        </w:rPr>
      </w:pPr>
      <w:r w:rsidRPr="00F22755">
        <w:rPr>
          <w:sz w:val="20"/>
        </w:rPr>
        <w:t xml:space="preserve">An: </w:t>
      </w:r>
      <w:r w:rsidRPr="00F22755">
        <w:rPr>
          <w:sz w:val="20"/>
        </w:rPr>
        <w:tab/>
        <w:t>Abteilung Einkauf</w:t>
      </w:r>
    </w:p>
    <w:p w14:paraId="6855DF0F" w14:textId="77777777" w:rsidR="00A26891" w:rsidRPr="00F22755" w:rsidRDefault="00A26891" w:rsidP="00A26891">
      <w:pPr>
        <w:tabs>
          <w:tab w:val="left" w:pos="2268"/>
        </w:tabs>
        <w:rPr>
          <w:sz w:val="20"/>
        </w:rPr>
      </w:pPr>
    </w:p>
    <w:p w14:paraId="415B250E" w14:textId="77777777" w:rsidR="00A26891" w:rsidRPr="00F22755" w:rsidRDefault="00A26891" w:rsidP="00A26891">
      <w:pPr>
        <w:tabs>
          <w:tab w:val="left" w:pos="2268"/>
        </w:tabs>
        <w:rPr>
          <w:sz w:val="20"/>
        </w:rPr>
      </w:pPr>
      <w:r w:rsidRPr="00F22755">
        <w:rPr>
          <w:sz w:val="20"/>
        </w:rPr>
        <w:t>Datum:</w:t>
      </w:r>
      <w:r w:rsidRPr="00F22755">
        <w:rPr>
          <w:sz w:val="20"/>
        </w:rPr>
        <w:tab/>
      </w:r>
      <w:sdt>
        <w:sdtPr>
          <w:rPr>
            <w:sz w:val="20"/>
          </w:rPr>
          <w:id w:val="-589391046"/>
          <w:placeholder>
            <w:docPart w:val="DefaultPlaceholder_-1854013438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Content>
          <w:r w:rsidRPr="00F22755">
            <w:rPr>
              <w:rStyle w:val="Platzhaltertext"/>
              <w:sz w:val="20"/>
            </w:rPr>
            <w:t>Klicken oder tippen Sie, um ein Datum einzugeben.</w:t>
          </w:r>
        </w:sdtContent>
      </w:sdt>
    </w:p>
    <w:p w14:paraId="60A9656C" w14:textId="77777777" w:rsidR="00A26891" w:rsidRPr="001B3CBC" w:rsidRDefault="00A26891" w:rsidP="00A26891">
      <w:pPr>
        <w:rPr>
          <w:sz w:val="20"/>
        </w:rPr>
      </w:pPr>
    </w:p>
    <w:p w14:paraId="5DA4CA2E" w14:textId="575EB7B2" w:rsidR="00A26891" w:rsidRPr="00A26891" w:rsidRDefault="00A26891" w:rsidP="00651AF5">
      <w:pPr>
        <w:rPr>
          <w:b/>
          <w:sz w:val="36"/>
        </w:rPr>
      </w:pPr>
      <w:r w:rsidRPr="00A26891">
        <w:rPr>
          <w:b/>
          <w:sz w:val="36"/>
        </w:rPr>
        <w:t>Bestellformular Büromaterial</w:t>
      </w:r>
    </w:p>
    <w:p w14:paraId="15ED40C6" w14:textId="77777777" w:rsidR="00A26891" w:rsidRPr="009A539A" w:rsidRDefault="00A26891" w:rsidP="00A26891">
      <w:pPr>
        <w:rPr>
          <w:sz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02"/>
        <w:gridCol w:w="4819"/>
      </w:tblGrid>
      <w:tr w:rsidR="009A539A" w:rsidRPr="009A539A" w14:paraId="7FA2BD8A" w14:textId="77777777" w:rsidTr="009A539A">
        <w:tc>
          <w:tcPr>
            <w:tcW w:w="5102" w:type="dxa"/>
          </w:tcPr>
          <w:p w14:paraId="49DA9B49" w14:textId="77777777" w:rsidR="009A539A" w:rsidRPr="009A539A" w:rsidRDefault="009A539A" w:rsidP="009A539A">
            <w:pPr>
              <w:spacing w:before="120" w:after="120"/>
              <w:rPr>
                <w:b/>
              </w:rPr>
            </w:pPr>
            <w:r w:rsidRPr="009A539A">
              <w:rPr>
                <w:b/>
              </w:rPr>
              <w:t>Artikelbezeichnung</w:t>
            </w:r>
          </w:p>
        </w:tc>
        <w:tc>
          <w:tcPr>
            <w:tcW w:w="4819" w:type="dxa"/>
          </w:tcPr>
          <w:p w14:paraId="62841190" w14:textId="77777777" w:rsidR="009A539A" w:rsidRPr="009A539A" w:rsidRDefault="009A539A" w:rsidP="009A539A">
            <w:pPr>
              <w:spacing w:before="120" w:after="120"/>
              <w:jc w:val="center"/>
              <w:rPr>
                <w:b/>
              </w:rPr>
            </w:pPr>
            <w:r w:rsidRPr="009A539A">
              <w:rPr>
                <w:b/>
              </w:rPr>
              <w:t>Menge</w:t>
            </w:r>
          </w:p>
        </w:tc>
      </w:tr>
      <w:tr w:rsidR="009A539A" w:rsidRPr="003320B4" w14:paraId="7C8C684D" w14:textId="77777777" w:rsidTr="009A539A">
        <w:sdt>
          <w:sdtPr>
            <w:rPr>
              <w:sz w:val="20"/>
            </w:rPr>
            <w:id w:val="735284714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5102" w:type="dxa"/>
              </w:tcPr>
              <w:p w14:paraId="214E5D7B" w14:textId="77777777" w:rsidR="009A539A" w:rsidRPr="003320B4" w:rsidRDefault="009A539A" w:rsidP="009A539A">
                <w:pPr>
                  <w:spacing w:before="120" w:after="120"/>
                  <w:rPr>
                    <w:sz w:val="20"/>
                  </w:rPr>
                </w:pPr>
                <w:r w:rsidRPr="003320B4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z w:val="20"/>
            </w:rPr>
            <w:id w:val="-243270133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819" w:type="dxa"/>
              </w:tcPr>
              <w:p w14:paraId="56650562" w14:textId="77777777" w:rsidR="009A539A" w:rsidRPr="003320B4" w:rsidRDefault="009A539A" w:rsidP="009A539A">
                <w:pPr>
                  <w:spacing w:before="120" w:after="120"/>
                  <w:jc w:val="center"/>
                  <w:rPr>
                    <w:sz w:val="20"/>
                  </w:rPr>
                </w:pPr>
                <w:r w:rsidRPr="003320B4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9A539A" w:rsidRPr="003320B4" w14:paraId="24DF1D31" w14:textId="77777777" w:rsidTr="009A539A">
        <w:sdt>
          <w:sdtPr>
            <w:rPr>
              <w:sz w:val="20"/>
            </w:rPr>
            <w:id w:val="1797019798"/>
            <w:placeholder>
              <w:docPart w:val="B45DAF5FEF8445EDA8BC6BB3CB6FD837"/>
            </w:placeholder>
            <w:showingPlcHdr/>
            <w:text/>
          </w:sdtPr>
          <w:sdtContent>
            <w:tc>
              <w:tcPr>
                <w:tcW w:w="5102" w:type="dxa"/>
              </w:tcPr>
              <w:p w14:paraId="318A3ACC" w14:textId="77777777" w:rsidR="009A539A" w:rsidRPr="003320B4" w:rsidRDefault="009A539A" w:rsidP="009A539A">
                <w:pPr>
                  <w:spacing w:before="120" w:after="120"/>
                  <w:rPr>
                    <w:sz w:val="20"/>
                  </w:rPr>
                </w:pPr>
                <w:r w:rsidRPr="003320B4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z w:val="20"/>
            </w:rPr>
            <w:id w:val="-2051443551"/>
            <w:placeholder>
              <w:docPart w:val="AB77FCF1668C4E239F82122B8F36B097"/>
            </w:placeholder>
            <w:showingPlcHdr/>
            <w:text/>
          </w:sdtPr>
          <w:sdtContent>
            <w:tc>
              <w:tcPr>
                <w:tcW w:w="4819" w:type="dxa"/>
              </w:tcPr>
              <w:p w14:paraId="1EFE8272" w14:textId="77777777" w:rsidR="009A539A" w:rsidRPr="003320B4" w:rsidRDefault="009A539A" w:rsidP="009A539A">
                <w:pPr>
                  <w:spacing w:before="120" w:after="120"/>
                  <w:jc w:val="center"/>
                  <w:rPr>
                    <w:sz w:val="20"/>
                  </w:rPr>
                </w:pPr>
                <w:r w:rsidRPr="003320B4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9A539A" w:rsidRPr="003320B4" w14:paraId="60586139" w14:textId="77777777" w:rsidTr="009A539A">
        <w:sdt>
          <w:sdtPr>
            <w:rPr>
              <w:sz w:val="20"/>
            </w:rPr>
            <w:id w:val="-1786657720"/>
            <w:placeholder>
              <w:docPart w:val="636BE72FD1EB46A285F2DDF6DA3841CC"/>
            </w:placeholder>
            <w:showingPlcHdr/>
            <w:text/>
          </w:sdtPr>
          <w:sdtContent>
            <w:tc>
              <w:tcPr>
                <w:tcW w:w="5102" w:type="dxa"/>
              </w:tcPr>
              <w:p w14:paraId="1E6FA91C" w14:textId="77777777" w:rsidR="009A539A" w:rsidRPr="003320B4" w:rsidRDefault="009A539A" w:rsidP="009A539A">
                <w:pPr>
                  <w:spacing w:before="120" w:after="120"/>
                  <w:rPr>
                    <w:sz w:val="20"/>
                  </w:rPr>
                </w:pPr>
                <w:r w:rsidRPr="003320B4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z w:val="20"/>
            </w:rPr>
            <w:id w:val="-570895528"/>
            <w:placeholder>
              <w:docPart w:val="F65F9653244E4879AF961E75E3C83ECF"/>
            </w:placeholder>
            <w:showingPlcHdr/>
            <w:text/>
          </w:sdtPr>
          <w:sdtContent>
            <w:tc>
              <w:tcPr>
                <w:tcW w:w="4819" w:type="dxa"/>
              </w:tcPr>
              <w:p w14:paraId="3CB75583" w14:textId="77777777" w:rsidR="009A539A" w:rsidRPr="003320B4" w:rsidRDefault="009A539A" w:rsidP="009A539A">
                <w:pPr>
                  <w:spacing w:before="120" w:after="120"/>
                  <w:jc w:val="center"/>
                  <w:rPr>
                    <w:sz w:val="20"/>
                  </w:rPr>
                </w:pPr>
                <w:r w:rsidRPr="003320B4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9A539A" w:rsidRPr="003320B4" w14:paraId="69DB06B9" w14:textId="77777777" w:rsidTr="009A539A">
        <w:sdt>
          <w:sdtPr>
            <w:rPr>
              <w:sz w:val="20"/>
            </w:rPr>
            <w:id w:val="1115255696"/>
            <w:placeholder>
              <w:docPart w:val="4F434A0097704B8AB78B2F8CF709DF51"/>
            </w:placeholder>
            <w:showingPlcHdr/>
            <w:text/>
          </w:sdtPr>
          <w:sdtContent>
            <w:tc>
              <w:tcPr>
                <w:tcW w:w="5102" w:type="dxa"/>
              </w:tcPr>
              <w:p w14:paraId="3996B15B" w14:textId="77777777" w:rsidR="009A539A" w:rsidRPr="003320B4" w:rsidRDefault="009A539A" w:rsidP="009A539A">
                <w:pPr>
                  <w:spacing w:before="120" w:after="120"/>
                  <w:rPr>
                    <w:sz w:val="20"/>
                  </w:rPr>
                </w:pPr>
                <w:r w:rsidRPr="003320B4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z w:val="20"/>
            </w:rPr>
            <w:id w:val="1334655019"/>
            <w:placeholder>
              <w:docPart w:val="5E8FE90CE9694FFF837310999B6CEFED"/>
            </w:placeholder>
            <w:showingPlcHdr/>
            <w:text/>
          </w:sdtPr>
          <w:sdtContent>
            <w:tc>
              <w:tcPr>
                <w:tcW w:w="4819" w:type="dxa"/>
              </w:tcPr>
              <w:p w14:paraId="651ECE3E" w14:textId="77777777" w:rsidR="009A539A" w:rsidRPr="003320B4" w:rsidRDefault="009A539A" w:rsidP="009A539A">
                <w:pPr>
                  <w:spacing w:before="120" w:after="120"/>
                  <w:jc w:val="center"/>
                  <w:rPr>
                    <w:sz w:val="20"/>
                  </w:rPr>
                </w:pPr>
                <w:r w:rsidRPr="003320B4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9A539A" w:rsidRPr="003320B4" w14:paraId="51E378DF" w14:textId="77777777" w:rsidTr="009A539A">
        <w:sdt>
          <w:sdtPr>
            <w:rPr>
              <w:sz w:val="20"/>
            </w:rPr>
            <w:id w:val="410511271"/>
            <w:placeholder>
              <w:docPart w:val="EDAC6933E79241B7A40E8A4E40A2F77A"/>
            </w:placeholder>
            <w:showingPlcHdr/>
            <w:text/>
          </w:sdtPr>
          <w:sdtContent>
            <w:tc>
              <w:tcPr>
                <w:tcW w:w="5102" w:type="dxa"/>
              </w:tcPr>
              <w:p w14:paraId="129DDE1F" w14:textId="77777777" w:rsidR="009A539A" w:rsidRPr="003320B4" w:rsidRDefault="009A539A" w:rsidP="009A539A">
                <w:pPr>
                  <w:spacing w:before="120" w:after="120"/>
                  <w:rPr>
                    <w:sz w:val="20"/>
                  </w:rPr>
                </w:pPr>
                <w:r w:rsidRPr="003320B4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z w:val="20"/>
            </w:rPr>
            <w:id w:val="-591318079"/>
            <w:placeholder>
              <w:docPart w:val="FDC9A307018847F5B20AF8CBA9859F23"/>
            </w:placeholder>
            <w:showingPlcHdr/>
            <w:text/>
          </w:sdtPr>
          <w:sdtContent>
            <w:tc>
              <w:tcPr>
                <w:tcW w:w="4819" w:type="dxa"/>
              </w:tcPr>
              <w:p w14:paraId="4D5F08DA" w14:textId="77777777" w:rsidR="009A539A" w:rsidRPr="003320B4" w:rsidRDefault="009A539A" w:rsidP="009A539A">
                <w:pPr>
                  <w:spacing w:before="120" w:after="120"/>
                  <w:jc w:val="center"/>
                  <w:rPr>
                    <w:sz w:val="20"/>
                  </w:rPr>
                </w:pPr>
                <w:r w:rsidRPr="003320B4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9A539A" w:rsidRPr="003320B4" w14:paraId="7051E4CF" w14:textId="77777777" w:rsidTr="009A539A">
        <w:sdt>
          <w:sdtPr>
            <w:rPr>
              <w:sz w:val="20"/>
            </w:rPr>
            <w:id w:val="1900023269"/>
            <w:placeholder>
              <w:docPart w:val="CD139B49D392442F9C5FA5C598371C12"/>
            </w:placeholder>
            <w:showingPlcHdr/>
            <w:text/>
          </w:sdtPr>
          <w:sdtContent>
            <w:tc>
              <w:tcPr>
                <w:tcW w:w="5102" w:type="dxa"/>
              </w:tcPr>
              <w:p w14:paraId="1EA0EF83" w14:textId="77777777" w:rsidR="009A539A" w:rsidRPr="003320B4" w:rsidRDefault="009A539A" w:rsidP="009A539A">
                <w:pPr>
                  <w:spacing w:before="120" w:after="120"/>
                  <w:rPr>
                    <w:sz w:val="20"/>
                  </w:rPr>
                </w:pPr>
                <w:r w:rsidRPr="003320B4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z w:val="20"/>
            </w:rPr>
            <w:id w:val="1230105209"/>
            <w:placeholder>
              <w:docPart w:val="DC0A606C82314029811792BC586011C5"/>
            </w:placeholder>
            <w:showingPlcHdr/>
            <w:text/>
          </w:sdtPr>
          <w:sdtContent>
            <w:tc>
              <w:tcPr>
                <w:tcW w:w="4819" w:type="dxa"/>
              </w:tcPr>
              <w:p w14:paraId="1F1128AB" w14:textId="77777777" w:rsidR="009A539A" w:rsidRPr="003320B4" w:rsidRDefault="009A539A" w:rsidP="009A539A">
                <w:pPr>
                  <w:spacing w:before="120" w:after="120"/>
                  <w:jc w:val="center"/>
                  <w:rPr>
                    <w:sz w:val="20"/>
                  </w:rPr>
                </w:pPr>
                <w:r w:rsidRPr="003320B4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</w:tr>
    </w:tbl>
    <w:p w14:paraId="10C3DE5A" w14:textId="77777777" w:rsidR="001B3CBC" w:rsidRPr="001B3CBC" w:rsidRDefault="001B3CBC" w:rsidP="001B3CBC">
      <w:pPr>
        <w:tabs>
          <w:tab w:val="center" w:pos="4536"/>
          <w:tab w:val="center" w:pos="7371"/>
        </w:tabs>
        <w:rPr>
          <w:sz w:val="20"/>
        </w:rPr>
      </w:pPr>
    </w:p>
    <w:p w14:paraId="4535CDA1" w14:textId="5FD6C4EF" w:rsidR="00A26891" w:rsidRPr="001B3CBC" w:rsidRDefault="00A26891" w:rsidP="00F22755">
      <w:pPr>
        <w:tabs>
          <w:tab w:val="left" w:pos="2268"/>
        </w:tabs>
        <w:rPr>
          <w:sz w:val="20"/>
        </w:rPr>
      </w:pPr>
      <w:r w:rsidRPr="001B3CBC">
        <w:rPr>
          <w:sz w:val="20"/>
        </w:rPr>
        <w:t>Name:</w:t>
      </w:r>
      <w:r w:rsidRPr="001B3CBC">
        <w:rPr>
          <w:sz w:val="20"/>
        </w:rPr>
        <w:tab/>
      </w:r>
      <w:sdt>
        <w:sdtPr>
          <w:rPr>
            <w:sz w:val="20"/>
            <w:szCs w:val="20"/>
          </w:rPr>
          <w:id w:val="1420836365"/>
          <w:placeholder>
            <w:docPart w:val="DefaultPlaceholder_-1854013440"/>
          </w:placeholder>
          <w:showingPlcHdr/>
          <w:text/>
        </w:sdtPr>
        <w:sdtContent>
          <w:r w:rsidR="009A539A" w:rsidRPr="009A539A">
            <w:rPr>
              <w:rStyle w:val="Platzhaltertext"/>
              <w:sz w:val="20"/>
              <w:szCs w:val="20"/>
            </w:rPr>
            <w:t>Klicken oder tippen Sie hier, um Text einzugeben.</w:t>
          </w:r>
        </w:sdtContent>
      </w:sdt>
    </w:p>
    <w:sectPr w:rsidR="00A26891" w:rsidRPr="001B3CBC" w:rsidSect="00B63C4E">
      <w:headerReference w:type="default" r:id="rId6"/>
      <w:pgSz w:w="11906" w:h="8391" w:orient="landscape" w:code="11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A024A" w14:textId="77777777" w:rsidR="00116878" w:rsidRDefault="00116878" w:rsidP="00A26891">
      <w:r>
        <w:separator/>
      </w:r>
    </w:p>
  </w:endnote>
  <w:endnote w:type="continuationSeparator" w:id="0">
    <w:p w14:paraId="48522556" w14:textId="77777777" w:rsidR="00116878" w:rsidRDefault="00116878" w:rsidP="00A2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26B46" w14:textId="77777777" w:rsidR="00116878" w:rsidRDefault="00116878" w:rsidP="00A26891">
      <w:r>
        <w:separator/>
      </w:r>
    </w:p>
  </w:footnote>
  <w:footnote w:type="continuationSeparator" w:id="0">
    <w:p w14:paraId="67BEE5C6" w14:textId="77777777" w:rsidR="00116878" w:rsidRDefault="00116878" w:rsidP="00A26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C14B1" w14:textId="1149CEC2" w:rsidR="00A26891" w:rsidRPr="001B3CBC" w:rsidRDefault="00A26891" w:rsidP="00B63C4E">
    <w:pPr>
      <w:pStyle w:val="Kopfzeile"/>
      <w:tabs>
        <w:tab w:val="clear" w:pos="9072"/>
        <w:tab w:val="right" w:pos="9923"/>
      </w:tabs>
      <w:rPr>
        <w:sz w:val="20"/>
      </w:rPr>
    </w:pPr>
    <w:r w:rsidRPr="001B3CBC">
      <w:rPr>
        <w:sz w:val="20"/>
      </w:rPr>
      <w:t xml:space="preserve">Ihr Name </w:t>
    </w:r>
    <w:r w:rsidRPr="001B3CBC">
      <w:rPr>
        <w:sz w:val="20"/>
      </w:rPr>
      <w:tab/>
    </w:r>
    <w:r w:rsidRPr="001B3CBC">
      <w:rPr>
        <w:sz w:val="20"/>
      </w:rPr>
      <w:tab/>
      <w:t xml:space="preserve">Habermann </w:t>
    </w:r>
    <w:r w:rsidR="00DE3D9E">
      <w:rPr>
        <w:sz w:val="20"/>
      </w:rPr>
      <w:t>+</w:t>
    </w:r>
    <w:r w:rsidRPr="001B3CBC">
      <w:rPr>
        <w:sz w:val="20"/>
      </w:rPr>
      <w:t xml:space="preserve"> Partner KG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AW999929" w:val="4fec0293-ca6e-402c-aacf-7f2e62426e75"/>
  </w:docVars>
  <w:rsids>
    <w:rsidRoot w:val="00A26891"/>
    <w:rsid w:val="00043128"/>
    <w:rsid w:val="000832A1"/>
    <w:rsid w:val="00116878"/>
    <w:rsid w:val="001265DC"/>
    <w:rsid w:val="001B3CBC"/>
    <w:rsid w:val="0023043F"/>
    <w:rsid w:val="002E28B7"/>
    <w:rsid w:val="003320B4"/>
    <w:rsid w:val="00387E7E"/>
    <w:rsid w:val="003B4952"/>
    <w:rsid w:val="00464154"/>
    <w:rsid w:val="0060760E"/>
    <w:rsid w:val="0062126B"/>
    <w:rsid w:val="00651AF5"/>
    <w:rsid w:val="0079798E"/>
    <w:rsid w:val="00955743"/>
    <w:rsid w:val="009A539A"/>
    <w:rsid w:val="00A26891"/>
    <w:rsid w:val="00B63C4E"/>
    <w:rsid w:val="00C92E42"/>
    <w:rsid w:val="00CA6B2E"/>
    <w:rsid w:val="00CC15AB"/>
    <w:rsid w:val="00D97036"/>
    <w:rsid w:val="00DE3D9E"/>
    <w:rsid w:val="00F2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1B7DF"/>
  <w15:chartTrackingRefBased/>
  <w15:docId w15:val="{0C38CE8E-179B-4A7B-959E-607381F99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68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6891"/>
  </w:style>
  <w:style w:type="paragraph" w:styleId="Fuzeile">
    <w:name w:val="footer"/>
    <w:basedOn w:val="Standard"/>
    <w:link w:val="FuzeileZchn"/>
    <w:uiPriority w:val="99"/>
    <w:unhideWhenUsed/>
    <w:rsid w:val="00A268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6891"/>
  </w:style>
  <w:style w:type="character" w:styleId="Platzhaltertext">
    <w:name w:val="Placeholder Text"/>
    <w:basedOn w:val="Absatz-Standardschriftart"/>
    <w:uiPriority w:val="99"/>
    <w:semiHidden/>
    <w:rsid w:val="00A26891"/>
    <w:rPr>
      <w:color w:val="808080"/>
    </w:rPr>
  </w:style>
  <w:style w:type="table" w:styleId="Tabellenraster">
    <w:name w:val="Table Grid"/>
    <w:basedOn w:val="NormaleTabelle"/>
    <w:uiPriority w:val="59"/>
    <w:rsid w:val="009A5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1E7FB2-B9AF-4736-BB3F-336A75177EA2}"/>
      </w:docPartPr>
      <w:docPartBody>
        <w:p w:rsidR="000A6F7D" w:rsidRDefault="00DC3007"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38DB56-8C7C-4212-B996-2C8A72671D5C}"/>
      </w:docPartPr>
      <w:docPartBody>
        <w:p w:rsidR="000A6F7D" w:rsidRDefault="00DC3007">
          <w:r w:rsidRPr="00945807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B45DAF5FEF8445EDA8BC6BB3CB6FD8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73E262-5A5A-4E8D-BE87-34373B990F4E}"/>
      </w:docPartPr>
      <w:docPartBody>
        <w:p w:rsidR="000A6F7D" w:rsidRDefault="00DC3007" w:rsidP="00DC3007">
          <w:pPr>
            <w:pStyle w:val="B45DAF5FEF8445EDA8BC6BB3CB6FD837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36BE72FD1EB46A285F2DDF6DA3841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2C8328-FCAA-4DA7-91B2-53CBFBADCBB0}"/>
      </w:docPartPr>
      <w:docPartBody>
        <w:p w:rsidR="000A6F7D" w:rsidRDefault="00DC3007" w:rsidP="00DC3007">
          <w:pPr>
            <w:pStyle w:val="636BE72FD1EB46A285F2DDF6DA3841CC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F434A0097704B8AB78B2F8CF709DF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8A475D-78DE-4E0A-B9E9-0D85D560BC36}"/>
      </w:docPartPr>
      <w:docPartBody>
        <w:p w:rsidR="000A6F7D" w:rsidRDefault="00DC3007" w:rsidP="00DC3007">
          <w:pPr>
            <w:pStyle w:val="4F434A0097704B8AB78B2F8CF709DF51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DAC6933E79241B7A40E8A4E40A2F7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25EC15-E7DC-42AE-9914-0E1652482C6D}"/>
      </w:docPartPr>
      <w:docPartBody>
        <w:p w:rsidR="000A6F7D" w:rsidRDefault="00DC3007" w:rsidP="00DC3007">
          <w:pPr>
            <w:pStyle w:val="EDAC6933E79241B7A40E8A4E40A2F77A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B77FCF1668C4E239F82122B8F36B0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A167A5-4A01-449E-9A17-C1D9034B2430}"/>
      </w:docPartPr>
      <w:docPartBody>
        <w:p w:rsidR="000A6F7D" w:rsidRDefault="00DC3007" w:rsidP="00DC3007">
          <w:pPr>
            <w:pStyle w:val="AB77FCF1668C4E239F82122B8F36B097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65F9653244E4879AF961E75E3C83E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261232-86F2-4845-9BD0-B09C4DF5A973}"/>
      </w:docPartPr>
      <w:docPartBody>
        <w:p w:rsidR="000A6F7D" w:rsidRDefault="00DC3007" w:rsidP="00DC3007">
          <w:pPr>
            <w:pStyle w:val="F65F9653244E4879AF961E75E3C83ECF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8FE90CE9694FFF837310999B6CEF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55EF51-EBC7-4FEB-875B-295414255829}"/>
      </w:docPartPr>
      <w:docPartBody>
        <w:p w:rsidR="000A6F7D" w:rsidRDefault="00DC3007" w:rsidP="00DC3007">
          <w:pPr>
            <w:pStyle w:val="5E8FE90CE9694FFF837310999B6CEFED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DC9A307018847F5B20AF8CBA9859F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AE7069-D0B7-4F8A-806F-65EA0B9B309F}"/>
      </w:docPartPr>
      <w:docPartBody>
        <w:p w:rsidR="000A6F7D" w:rsidRDefault="00DC3007" w:rsidP="00DC3007">
          <w:pPr>
            <w:pStyle w:val="FDC9A307018847F5B20AF8CBA9859F23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139B49D392442F9C5FA5C598371C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90AD65-BF5F-426C-B0C3-77F90DB3F755}"/>
      </w:docPartPr>
      <w:docPartBody>
        <w:p w:rsidR="000A6F7D" w:rsidRDefault="00DC3007" w:rsidP="00DC3007">
          <w:pPr>
            <w:pStyle w:val="CD139B49D392442F9C5FA5C598371C12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C0A606C82314029811792BC586011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A8A87A-533B-4ACD-8EA1-23BE3EDE089D}"/>
      </w:docPartPr>
      <w:docPartBody>
        <w:p w:rsidR="000A6F7D" w:rsidRDefault="00DC3007" w:rsidP="00DC3007">
          <w:pPr>
            <w:pStyle w:val="DC0A606C82314029811792BC586011C5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007"/>
    <w:rsid w:val="000A6F7D"/>
    <w:rsid w:val="0060760E"/>
    <w:rsid w:val="0062126B"/>
    <w:rsid w:val="00705982"/>
    <w:rsid w:val="008C7294"/>
    <w:rsid w:val="00AF78DC"/>
    <w:rsid w:val="00C158EE"/>
    <w:rsid w:val="00D97036"/>
    <w:rsid w:val="00DC3007"/>
    <w:rsid w:val="00F3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C3007"/>
    <w:rPr>
      <w:color w:val="808080"/>
    </w:rPr>
  </w:style>
  <w:style w:type="paragraph" w:customStyle="1" w:styleId="B45DAF5FEF8445EDA8BC6BB3CB6FD837">
    <w:name w:val="B45DAF5FEF8445EDA8BC6BB3CB6FD837"/>
    <w:rsid w:val="00DC3007"/>
  </w:style>
  <w:style w:type="paragraph" w:customStyle="1" w:styleId="636BE72FD1EB46A285F2DDF6DA3841CC">
    <w:name w:val="636BE72FD1EB46A285F2DDF6DA3841CC"/>
    <w:rsid w:val="00DC3007"/>
  </w:style>
  <w:style w:type="paragraph" w:customStyle="1" w:styleId="4F434A0097704B8AB78B2F8CF709DF51">
    <w:name w:val="4F434A0097704B8AB78B2F8CF709DF51"/>
    <w:rsid w:val="00DC3007"/>
  </w:style>
  <w:style w:type="paragraph" w:customStyle="1" w:styleId="EDAC6933E79241B7A40E8A4E40A2F77A">
    <w:name w:val="EDAC6933E79241B7A40E8A4E40A2F77A"/>
    <w:rsid w:val="00DC3007"/>
  </w:style>
  <w:style w:type="paragraph" w:customStyle="1" w:styleId="AB77FCF1668C4E239F82122B8F36B097">
    <w:name w:val="AB77FCF1668C4E239F82122B8F36B097"/>
    <w:rsid w:val="00DC3007"/>
  </w:style>
  <w:style w:type="paragraph" w:customStyle="1" w:styleId="F65F9653244E4879AF961E75E3C83ECF">
    <w:name w:val="F65F9653244E4879AF961E75E3C83ECF"/>
    <w:rsid w:val="00DC3007"/>
  </w:style>
  <w:style w:type="paragraph" w:customStyle="1" w:styleId="5E8FE90CE9694FFF837310999B6CEFED">
    <w:name w:val="5E8FE90CE9694FFF837310999B6CEFED"/>
    <w:rsid w:val="00DC3007"/>
  </w:style>
  <w:style w:type="paragraph" w:customStyle="1" w:styleId="FDC9A307018847F5B20AF8CBA9859F23">
    <w:name w:val="FDC9A307018847F5B20AF8CBA9859F23"/>
    <w:rsid w:val="00DC3007"/>
  </w:style>
  <w:style w:type="paragraph" w:customStyle="1" w:styleId="CD139B49D392442F9C5FA5C598371C12">
    <w:name w:val="CD139B49D392442F9C5FA5C598371C12"/>
    <w:rsid w:val="00DC3007"/>
  </w:style>
  <w:style w:type="paragraph" w:customStyle="1" w:styleId="DC0A606C82314029811792BC586011C5">
    <w:name w:val="DC0A606C82314029811792BC586011C5"/>
    <w:rsid w:val="00DC30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Burkhard Liermann</cp:lastModifiedBy>
  <cp:revision>7</cp:revision>
  <dcterms:created xsi:type="dcterms:W3CDTF">2024-04-04T10:27:00Z</dcterms:created>
  <dcterms:modified xsi:type="dcterms:W3CDTF">2024-07-21T19:15:00Z</dcterms:modified>
</cp:coreProperties>
</file>